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D8A4" w14:textId="44B5EB7F" w:rsidR="00712466" w:rsidRDefault="0046379B" w:rsidP="00FD0805">
      <w:pPr>
        <w:tabs>
          <w:tab w:val="left" w:pos="1800"/>
        </w:tabs>
        <w:rPr>
          <w:rFonts w:ascii="Arial" w:hAnsi="Arial" w:cs="Arial"/>
          <w:b/>
          <w:sz w:val="40"/>
          <w:szCs w:val="40"/>
        </w:rPr>
      </w:pPr>
      <w:r w:rsidRPr="00C147D9">
        <w:rPr>
          <w:rFonts w:ascii="Arial" w:hAnsi="Arial" w:cs="Arial"/>
          <w:noProof/>
        </w:rPr>
        <w:drawing>
          <wp:inline distT="0" distB="0" distL="0" distR="0" wp14:anchorId="30E5D5DD" wp14:editId="7F3F914B">
            <wp:extent cx="899160" cy="944245"/>
            <wp:effectExtent l="0" t="0" r="0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1CC9D" w14:textId="512C81B5" w:rsidR="00110261" w:rsidRPr="00EA1BAD" w:rsidRDefault="005E493C" w:rsidP="00110261">
      <w:pPr>
        <w:tabs>
          <w:tab w:val="left" w:pos="3240"/>
        </w:tabs>
        <w:jc w:val="center"/>
        <w:rPr>
          <w:rFonts w:ascii="Arial" w:hAnsi="Arial" w:cs="Arial"/>
          <w:sz w:val="36"/>
          <w:szCs w:val="36"/>
          <w:lang w:val="sv-SE"/>
        </w:rPr>
      </w:pPr>
      <w:r w:rsidRPr="00EA1BAD">
        <w:rPr>
          <w:rFonts w:ascii="Arial" w:hAnsi="Arial" w:cs="Arial"/>
          <w:b/>
          <w:sz w:val="36"/>
          <w:szCs w:val="36"/>
          <w:lang w:val="sv-SE"/>
        </w:rPr>
        <w:t xml:space="preserve">Anmälan om förtroendeuppdrag inom </w:t>
      </w:r>
      <w:r w:rsidR="0054255B">
        <w:rPr>
          <w:rFonts w:ascii="Arial" w:hAnsi="Arial" w:cs="Arial"/>
          <w:b/>
          <w:sz w:val="36"/>
          <w:szCs w:val="36"/>
          <w:lang w:val="sv-SE"/>
        </w:rPr>
        <w:t>offentliga sektorn</w:t>
      </w:r>
    </w:p>
    <w:p w14:paraId="72039659" w14:textId="77777777" w:rsidR="00712466" w:rsidRPr="00EA1BAD" w:rsidRDefault="00712466" w:rsidP="00DA78B2">
      <w:pPr>
        <w:rPr>
          <w:rFonts w:ascii="Arial" w:hAnsi="Arial" w:cs="Arial"/>
          <w:sz w:val="36"/>
          <w:szCs w:val="36"/>
          <w:lang w:val="sv-SE"/>
        </w:rPr>
      </w:pP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87"/>
        <w:gridCol w:w="3769"/>
        <w:gridCol w:w="605"/>
        <w:gridCol w:w="812"/>
        <w:gridCol w:w="871"/>
        <w:gridCol w:w="619"/>
        <w:gridCol w:w="1968"/>
      </w:tblGrid>
      <w:tr w:rsidR="002A1709" w:rsidRPr="00EA1BAD" w14:paraId="52963EF6" w14:textId="77777777" w:rsidTr="00FD0805">
        <w:trPr>
          <w:trHeight w:val="543"/>
        </w:trPr>
        <w:tc>
          <w:tcPr>
            <w:tcW w:w="1767" w:type="dxa"/>
            <w:vMerge w:val="restart"/>
            <w:shd w:val="clear" w:color="auto" w:fill="auto"/>
          </w:tcPr>
          <w:p w14:paraId="0EABC314" w14:textId="77777777" w:rsidR="006679BB" w:rsidRPr="00EA1BAD" w:rsidRDefault="005E493C" w:rsidP="006954B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b/>
                <w:sz w:val="16"/>
                <w:szCs w:val="16"/>
                <w:lang w:val="sv-SE"/>
              </w:rPr>
              <w:t>Uppdragsinnehavar</w:t>
            </w:r>
            <w:r w:rsidRPr="00EA1BAD">
              <w:rPr>
                <w:rFonts w:ascii="Arial" w:hAnsi="Arial" w:cs="Arial"/>
                <w:b/>
                <w:sz w:val="18"/>
                <w:szCs w:val="18"/>
                <w:lang w:val="sv-SE"/>
              </w:rPr>
              <w:t>e</w:t>
            </w:r>
          </w:p>
        </w:tc>
        <w:tc>
          <w:tcPr>
            <w:tcW w:w="6257" w:type="dxa"/>
            <w:gridSpan w:val="4"/>
            <w:shd w:val="clear" w:color="auto" w:fill="auto"/>
          </w:tcPr>
          <w:p w14:paraId="6E679BB9" w14:textId="77777777" w:rsidR="00E50CF1" w:rsidRPr="00EA1BAD" w:rsidRDefault="006679BB" w:rsidP="006954B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N</w:t>
            </w:r>
            <w:r w:rsidR="005E493C" w:rsidRPr="00EA1BAD">
              <w:rPr>
                <w:rFonts w:ascii="Arial" w:hAnsi="Arial" w:cs="Arial"/>
                <w:sz w:val="18"/>
                <w:szCs w:val="18"/>
                <w:lang w:val="sv-SE"/>
              </w:rPr>
              <w:t>amn</w:t>
            </w:r>
          </w:p>
        </w:tc>
        <w:tc>
          <w:tcPr>
            <w:tcW w:w="2607" w:type="dxa"/>
            <w:gridSpan w:val="2"/>
            <w:shd w:val="clear" w:color="auto" w:fill="auto"/>
          </w:tcPr>
          <w:p w14:paraId="17CDF0A9" w14:textId="77777777" w:rsidR="006679BB" w:rsidRPr="00EA1BAD" w:rsidRDefault="005E493C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Personnummer</w:t>
            </w:r>
          </w:p>
        </w:tc>
      </w:tr>
      <w:tr w:rsidR="00965131" w:rsidRPr="00EA1BAD" w14:paraId="5FF95BDA" w14:textId="77777777" w:rsidTr="00FD0805">
        <w:trPr>
          <w:trHeight w:val="543"/>
        </w:trPr>
        <w:tc>
          <w:tcPr>
            <w:tcW w:w="1767" w:type="dxa"/>
            <w:vMerge/>
            <w:shd w:val="clear" w:color="auto" w:fill="auto"/>
          </w:tcPr>
          <w:p w14:paraId="68FA4CB7" w14:textId="77777777" w:rsidR="006679BB" w:rsidRPr="00EA1BAD" w:rsidRDefault="006679BB" w:rsidP="006954B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8864" w:type="dxa"/>
            <w:gridSpan w:val="6"/>
            <w:shd w:val="clear" w:color="auto" w:fill="auto"/>
          </w:tcPr>
          <w:p w14:paraId="655DF127" w14:textId="77777777" w:rsidR="00E50CF1" w:rsidRPr="00EA1BAD" w:rsidRDefault="005E493C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Adress</w:t>
            </w:r>
          </w:p>
        </w:tc>
      </w:tr>
      <w:tr w:rsidR="00965131" w:rsidRPr="00EA1BAD" w14:paraId="6BAFA4DA" w14:textId="77777777" w:rsidTr="00FD0805">
        <w:trPr>
          <w:trHeight w:val="543"/>
        </w:trPr>
        <w:tc>
          <w:tcPr>
            <w:tcW w:w="1767" w:type="dxa"/>
            <w:vMerge/>
            <w:shd w:val="clear" w:color="auto" w:fill="auto"/>
          </w:tcPr>
          <w:p w14:paraId="7C45AF9B" w14:textId="77777777" w:rsidR="006679BB" w:rsidRPr="00EA1BAD" w:rsidRDefault="006679BB" w:rsidP="006954B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8864" w:type="dxa"/>
            <w:gridSpan w:val="6"/>
            <w:shd w:val="clear" w:color="auto" w:fill="auto"/>
          </w:tcPr>
          <w:p w14:paraId="186EBF5A" w14:textId="77777777" w:rsidR="00E50CF1" w:rsidRPr="00EA1BAD" w:rsidRDefault="005E493C" w:rsidP="006954B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Postnummer- och ort</w:t>
            </w:r>
          </w:p>
        </w:tc>
      </w:tr>
      <w:tr w:rsidR="00965131" w:rsidRPr="00EA1BAD" w14:paraId="03392B0F" w14:textId="77777777" w:rsidTr="00547E78">
        <w:trPr>
          <w:trHeight w:val="543"/>
        </w:trPr>
        <w:tc>
          <w:tcPr>
            <w:tcW w:w="1767" w:type="dxa"/>
            <w:vMerge/>
            <w:shd w:val="clear" w:color="auto" w:fill="auto"/>
          </w:tcPr>
          <w:p w14:paraId="4C543223" w14:textId="77777777" w:rsidR="00B37BBF" w:rsidRPr="00EA1BAD" w:rsidRDefault="00B37BBF" w:rsidP="006954B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8864" w:type="dxa"/>
            <w:gridSpan w:val="6"/>
            <w:shd w:val="clear" w:color="auto" w:fill="auto"/>
          </w:tcPr>
          <w:p w14:paraId="551434C4" w14:textId="77777777" w:rsidR="00B37BBF" w:rsidRPr="00EA1BAD" w:rsidRDefault="005E493C" w:rsidP="006954B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Mobilnummer </w:t>
            </w:r>
          </w:p>
        </w:tc>
      </w:tr>
      <w:tr w:rsidR="00965131" w:rsidRPr="00EA1BAD" w14:paraId="3F0CF77F" w14:textId="77777777" w:rsidTr="00FD0805">
        <w:trPr>
          <w:trHeight w:val="543"/>
        </w:trPr>
        <w:tc>
          <w:tcPr>
            <w:tcW w:w="1767" w:type="dxa"/>
            <w:vMerge/>
            <w:shd w:val="clear" w:color="auto" w:fill="auto"/>
          </w:tcPr>
          <w:p w14:paraId="4335887C" w14:textId="77777777" w:rsidR="006456BC" w:rsidRPr="00EA1BAD" w:rsidRDefault="006456BC" w:rsidP="006954B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6903" w:type="dxa"/>
            <w:gridSpan w:val="5"/>
            <w:shd w:val="clear" w:color="auto" w:fill="auto"/>
          </w:tcPr>
          <w:p w14:paraId="77C1D310" w14:textId="77777777" w:rsidR="006456BC" w:rsidRPr="00EA1BAD" w:rsidRDefault="005E493C" w:rsidP="006954B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E-post hem </w:t>
            </w:r>
          </w:p>
        </w:tc>
        <w:tc>
          <w:tcPr>
            <w:tcW w:w="1961" w:type="dxa"/>
            <w:vMerge w:val="restart"/>
            <w:shd w:val="clear" w:color="auto" w:fill="auto"/>
          </w:tcPr>
          <w:p w14:paraId="61CB11BC" w14:textId="77777777" w:rsidR="006456BC" w:rsidRPr="00EA1BAD" w:rsidRDefault="005E493C" w:rsidP="00DD6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Jag vill ha e-post</w:t>
            </w:r>
          </w:p>
          <w:p w14:paraId="46743C21" w14:textId="77777777" w:rsidR="006456BC" w:rsidRPr="00EA1BAD" w:rsidRDefault="006456BC" w:rsidP="00DD6CA2">
            <w:pPr>
              <w:rPr>
                <w:rFonts w:ascii="Arial" w:hAnsi="Arial" w:cs="Arial"/>
                <w:sz w:val="12"/>
                <w:szCs w:val="12"/>
                <w:lang w:val="sv-SE"/>
              </w:rPr>
            </w:pPr>
          </w:p>
          <w:p w14:paraId="743387DD" w14:textId="77777777" w:rsidR="006456BC" w:rsidRPr="00EA1BAD" w:rsidRDefault="006456BC" w:rsidP="006456BC">
            <w:pPr>
              <w:ind w:left="34" w:hanging="80"/>
              <w:rPr>
                <w:rFonts w:ascii="Arial" w:hAnsi="Arial" w:cs="Arial"/>
                <w:sz w:val="18"/>
                <w:szCs w:val="18"/>
                <w:lang w:val="sv-SE"/>
              </w:rPr>
            </w:pPr>
            <w:bookmarkStart w:id="0" w:name="Valinta1"/>
            <w:r w:rsidRPr="00EA1BAD">
              <w:rPr>
                <w:rFonts w:ascii="Arial" w:hAnsi="Arial" w:cs="Arial"/>
                <w:sz w:val="28"/>
                <w:szCs w:val="28"/>
                <w:lang w:val="sv-SE"/>
              </w:rPr>
              <w:t xml:space="preserve"> </w:t>
            </w:r>
            <w:r w:rsidRPr="00EA1BAD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A1BAD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Pr="00EA1BAD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EA1BAD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0"/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5E493C" w:rsidRPr="00EA1BAD">
              <w:rPr>
                <w:rFonts w:ascii="Arial" w:hAnsi="Arial" w:cs="Arial"/>
                <w:sz w:val="18"/>
                <w:szCs w:val="18"/>
                <w:lang w:val="sv-SE"/>
              </w:rPr>
              <w:t>hem</w:t>
            </w: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   </w:t>
            </w:r>
            <w:bookmarkStart w:id="1" w:name="Valinta5"/>
          </w:p>
          <w:p w14:paraId="77F02D3B" w14:textId="77777777" w:rsidR="006456BC" w:rsidRPr="00EA1BAD" w:rsidRDefault="006456BC" w:rsidP="006954B8">
            <w:pPr>
              <w:ind w:left="-46"/>
              <w:rPr>
                <w:rFonts w:ascii="Arial" w:hAnsi="Arial" w:cs="Arial"/>
                <w:sz w:val="12"/>
                <w:szCs w:val="12"/>
                <w:lang w:val="sv-SE"/>
              </w:rPr>
            </w:pPr>
          </w:p>
          <w:p w14:paraId="54042BB1" w14:textId="77777777" w:rsidR="006456BC" w:rsidRPr="00EA1BAD" w:rsidRDefault="006456BC" w:rsidP="006456BC">
            <w:pPr>
              <w:ind w:left="3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28"/>
                <w:szCs w:val="28"/>
                <w:lang w:val="sv-SE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A1BAD">
              <w:rPr>
                <w:rFonts w:ascii="Arial" w:hAnsi="Arial" w:cs="Arial"/>
                <w:sz w:val="28"/>
                <w:szCs w:val="28"/>
                <w:lang w:val="sv-SE"/>
              </w:rPr>
              <w:instrText xml:space="preserve"> FORMCHECKBOX </w:instrText>
            </w:r>
            <w:r w:rsidRPr="00EA1BAD">
              <w:rPr>
                <w:rFonts w:ascii="Arial" w:hAnsi="Arial" w:cs="Arial"/>
                <w:sz w:val="28"/>
                <w:szCs w:val="28"/>
                <w:lang w:val="sv-SE"/>
              </w:rPr>
            </w:r>
            <w:r w:rsidRPr="00EA1BAD">
              <w:rPr>
                <w:rFonts w:ascii="Arial" w:hAnsi="Arial" w:cs="Arial"/>
                <w:sz w:val="28"/>
                <w:szCs w:val="28"/>
                <w:lang w:val="sv-SE"/>
              </w:rPr>
              <w:fldChar w:fldCharType="end"/>
            </w:r>
            <w:bookmarkEnd w:id="1"/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5E493C" w:rsidRPr="00EA1BAD">
              <w:rPr>
                <w:rFonts w:ascii="Arial" w:hAnsi="Arial" w:cs="Arial"/>
                <w:sz w:val="18"/>
                <w:szCs w:val="18"/>
                <w:lang w:val="sv-SE"/>
              </w:rPr>
              <w:t>till arbetsplatsen</w:t>
            </w: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</w:p>
        </w:tc>
      </w:tr>
      <w:tr w:rsidR="00965131" w:rsidRPr="00EA1BAD" w14:paraId="07052753" w14:textId="77777777" w:rsidTr="00FD0805">
        <w:trPr>
          <w:trHeight w:val="543"/>
        </w:trPr>
        <w:tc>
          <w:tcPr>
            <w:tcW w:w="1767" w:type="dxa"/>
            <w:vMerge/>
            <w:shd w:val="clear" w:color="auto" w:fill="auto"/>
          </w:tcPr>
          <w:p w14:paraId="6F7FA6F0" w14:textId="77777777" w:rsidR="006456BC" w:rsidRPr="00EA1BAD" w:rsidRDefault="006456BC" w:rsidP="006954B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6903" w:type="dxa"/>
            <w:gridSpan w:val="5"/>
            <w:shd w:val="clear" w:color="auto" w:fill="auto"/>
          </w:tcPr>
          <w:p w14:paraId="0F34434C" w14:textId="77777777" w:rsidR="006456BC" w:rsidRPr="00EA1BAD" w:rsidRDefault="005E493C" w:rsidP="006954B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E-post arbete </w:t>
            </w:r>
          </w:p>
        </w:tc>
        <w:tc>
          <w:tcPr>
            <w:tcW w:w="1961" w:type="dxa"/>
            <w:vMerge/>
            <w:shd w:val="clear" w:color="auto" w:fill="auto"/>
          </w:tcPr>
          <w:p w14:paraId="630662B2" w14:textId="77777777" w:rsidR="006456BC" w:rsidRPr="00EA1BAD" w:rsidRDefault="006456BC" w:rsidP="006954B8">
            <w:pPr>
              <w:ind w:left="-46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965131" w:rsidRPr="00EA1BAD" w14:paraId="7D1F2891" w14:textId="77777777" w:rsidTr="00FD0805">
        <w:trPr>
          <w:trHeight w:val="525"/>
        </w:trPr>
        <w:tc>
          <w:tcPr>
            <w:tcW w:w="1767" w:type="dxa"/>
            <w:vMerge w:val="restart"/>
            <w:shd w:val="clear" w:color="auto" w:fill="auto"/>
          </w:tcPr>
          <w:p w14:paraId="6BC25AC4" w14:textId="77777777" w:rsidR="00FD0805" w:rsidRPr="00EA1BAD" w:rsidRDefault="005E493C" w:rsidP="00547E78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Uppgifter om arbetsgivare och arbetsplats </w:t>
            </w:r>
          </w:p>
        </w:tc>
        <w:tc>
          <w:tcPr>
            <w:tcW w:w="8864" w:type="dxa"/>
            <w:gridSpan w:val="6"/>
            <w:shd w:val="clear" w:color="auto" w:fill="auto"/>
          </w:tcPr>
          <w:p w14:paraId="1A20F336" w14:textId="77777777" w:rsidR="00FD0805" w:rsidRPr="00EA1BAD" w:rsidRDefault="00965131" w:rsidP="00547E7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Arbetsgivare </w:t>
            </w:r>
          </w:p>
        </w:tc>
      </w:tr>
      <w:tr w:rsidR="00965131" w:rsidRPr="00EA1BAD" w14:paraId="752712A3" w14:textId="77777777" w:rsidTr="00FD0805">
        <w:trPr>
          <w:trHeight w:val="525"/>
        </w:trPr>
        <w:tc>
          <w:tcPr>
            <w:tcW w:w="1767" w:type="dxa"/>
            <w:vMerge/>
            <w:shd w:val="clear" w:color="auto" w:fill="auto"/>
          </w:tcPr>
          <w:p w14:paraId="2F644D98" w14:textId="77777777" w:rsidR="00FD0805" w:rsidRPr="00EA1BAD" w:rsidRDefault="00FD0805" w:rsidP="00547E7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8864" w:type="dxa"/>
            <w:gridSpan w:val="6"/>
            <w:shd w:val="clear" w:color="auto" w:fill="auto"/>
          </w:tcPr>
          <w:p w14:paraId="36019111" w14:textId="77777777" w:rsidR="00FD0805" w:rsidRPr="00EA1BAD" w:rsidRDefault="00965131" w:rsidP="00547E7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Arbetsplats- och enhet</w:t>
            </w:r>
          </w:p>
        </w:tc>
      </w:tr>
      <w:tr w:rsidR="002A1709" w:rsidRPr="00EA1BAD" w14:paraId="0D8685E2" w14:textId="77777777" w:rsidTr="00FD0805">
        <w:trPr>
          <w:trHeight w:val="525"/>
        </w:trPr>
        <w:tc>
          <w:tcPr>
            <w:tcW w:w="1767" w:type="dxa"/>
            <w:vMerge/>
            <w:shd w:val="clear" w:color="auto" w:fill="auto"/>
          </w:tcPr>
          <w:p w14:paraId="7702F2C5" w14:textId="77777777" w:rsidR="00FD0805" w:rsidRPr="00EA1BAD" w:rsidRDefault="00FD0805" w:rsidP="00547E7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5345" w:type="dxa"/>
            <w:gridSpan w:val="3"/>
            <w:shd w:val="clear" w:color="auto" w:fill="auto"/>
          </w:tcPr>
          <w:p w14:paraId="47285DA3" w14:textId="77777777" w:rsidR="00FD0805" w:rsidRPr="00EA1BAD" w:rsidRDefault="00965131" w:rsidP="00547E7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Adress till arbetsplatsen</w:t>
            </w:r>
          </w:p>
        </w:tc>
        <w:tc>
          <w:tcPr>
            <w:tcW w:w="3519" w:type="dxa"/>
            <w:gridSpan w:val="3"/>
            <w:shd w:val="clear" w:color="auto" w:fill="auto"/>
          </w:tcPr>
          <w:p w14:paraId="729D099B" w14:textId="77777777" w:rsidR="00FD0805" w:rsidRPr="00EA1BAD" w:rsidRDefault="00FD0805" w:rsidP="00547E7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Post</w:t>
            </w:r>
            <w:r w:rsidR="00965131" w:rsidRPr="00EA1BAD">
              <w:rPr>
                <w:rFonts w:ascii="Arial" w:hAnsi="Arial" w:cs="Arial"/>
                <w:sz w:val="18"/>
                <w:szCs w:val="18"/>
                <w:lang w:val="sv-SE"/>
              </w:rPr>
              <w:t>nummer- och ort</w:t>
            </w: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</w:tc>
      </w:tr>
      <w:tr w:rsidR="002A1709" w:rsidRPr="00EA1BAD" w14:paraId="4B99D69B" w14:textId="77777777" w:rsidTr="00FD0805">
        <w:trPr>
          <w:trHeight w:val="1640"/>
        </w:trPr>
        <w:tc>
          <w:tcPr>
            <w:tcW w:w="1767" w:type="dxa"/>
            <w:shd w:val="clear" w:color="auto" w:fill="auto"/>
          </w:tcPr>
          <w:p w14:paraId="7CCAEB44" w14:textId="77777777" w:rsidR="00110261" w:rsidRPr="00EA1BAD" w:rsidRDefault="00965131" w:rsidP="006954B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b/>
                <w:sz w:val="18"/>
                <w:szCs w:val="18"/>
                <w:lang w:val="sv-SE"/>
              </w:rPr>
              <w:t>Förtroendeuppdrag</w:t>
            </w:r>
          </w:p>
        </w:tc>
        <w:tc>
          <w:tcPr>
            <w:tcW w:w="4497" w:type="dxa"/>
            <w:gridSpan w:val="2"/>
            <w:shd w:val="clear" w:color="auto" w:fill="auto"/>
          </w:tcPr>
          <w:p w14:paraId="0FB08A70" w14:textId="77777777" w:rsidR="004C3F9E" w:rsidRPr="00EA1BAD" w:rsidRDefault="004C3F9E" w:rsidP="006954B8">
            <w:pPr>
              <w:spacing w:line="360" w:lineRule="auto"/>
              <w:rPr>
                <w:rFonts w:ascii="Arial" w:hAnsi="Arial" w:cs="Arial"/>
                <w:sz w:val="6"/>
                <w:szCs w:val="6"/>
                <w:highlight w:val="lightGray"/>
                <w:lang w:val="sv-SE"/>
              </w:rPr>
            </w:pPr>
          </w:p>
          <w:p w14:paraId="02BBB28C" w14:textId="77777777" w:rsidR="00110261" w:rsidRPr="00EA1BAD" w:rsidRDefault="00110261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instrText xml:space="preserve"> FORMCHECKBOX </w:instrText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end"/>
            </w:r>
            <w:proofErr w:type="gramStart"/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⁭  </w:t>
            </w:r>
            <w:r w:rsidR="00965131" w:rsidRPr="00EA1BAD">
              <w:rPr>
                <w:rFonts w:ascii="Arial" w:hAnsi="Arial" w:cs="Arial"/>
                <w:sz w:val="18"/>
                <w:szCs w:val="18"/>
                <w:lang w:val="sv-SE"/>
              </w:rPr>
              <w:t>huvudförtroendeman</w:t>
            </w:r>
            <w:proofErr w:type="gramEnd"/>
          </w:p>
          <w:p w14:paraId="75BD5FC0" w14:textId="77777777" w:rsidR="00110261" w:rsidRPr="00EA1BAD" w:rsidRDefault="00110261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instrText xml:space="preserve"> FORMCHECKBOX </w:instrText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end"/>
            </w:r>
            <w:proofErr w:type="gramStart"/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⁭  </w:t>
            </w:r>
            <w:r w:rsidR="00965131" w:rsidRPr="00EA1BAD">
              <w:rPr>
                <w:rFonts w:ascii="Arial" w:hAnsi="Arial" w:cs="Arial"/>
                <w:sz w:val="18"/>
                <w:szCs w:val="18"/>
                <w:lang w:val="sv-SE"/>
              </w:rPr>
              <w:t>vice</w:t>
            </w:r>
            <w:proofErr w:type="gramEnd"/>
            <w:r w:rsidR="00965131"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 huvudförtroendeman</w:t>
            </w:r>
          </w:p>
          <w:p w14:paraId="7D0F401C" w14:textId="77777777" w:rsidR="00110261" w:rsidRPr="00EA1BAD" w:rsidRDefault="00110261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instrText xml:space="preserve"> FORMCHECKBOX </w:instrText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end"/>
            </w:r>
            <w:proofErr w:type="gramStart"/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⁭  </w:t>
            </w:r>
            <w:r w:rsidR="00965131" w:rsidRPr="00EA1BAD">
              <w:rPr>
                <w:rFonts w:ascii="Arial" w:hAnsi="Arial" w:cs="Arial"/>
                <w:sz w:val="18"/>
                <w:szCs w:val="18"/>
                <w:lang w:val="sv-SE"/>
              </w:rPr>
              <w:t>förtroendeman</w:t>
            </w:r>
            <w:proofErr w:type="gramEnd"/>
          </w:p>
          <w:p w14:paraId="4D1B7093" w14:textId="77777777" w:rsidR="00110261" w:rsidRPr="00EA1BAD" w:rsidRDefault="00110261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instrText xml:space="preserve"> FORMCHECKBOX </w:instrText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end"/>
            </w:r>
            <w:proofErr w:type="gramStart"/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⁭  </w:t>
            </w:r>
            <w:r w:rsidR="00965131" w:rsidRPr="00EA1BAD">
              <w:rPr>
                <w:rFonts w:ascii="Arial" w:hAnsi="Arial" w:cs="Arial"/>
                <w:sz w:val="18"/>
                <w:szCs w:val="18"/>
                <w:lang w:val="sv-SE"/>
              </w:rPr>
              <w:t>vice</w:t>
            </w:r>
            <w:proofErr w:type="gramEnd"/>
            <w:r w:rsidR="00965131"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 förtroendeman</w:t>
            </w:r>
          </w:p>
          <w:p w14:paraId="30BAA1BA" w14:textId="77777777" w:rsidR="00110261" w:rsidRPr="00EA1BAD" w:rsidRDefault="00110261" w:rsidP="006954B8">
            <w:pPr>
              <w:tabs>
                <w:tab w:val="left" w:pos="2996"/>
              </w:tabs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instrText xml:space="preserve"> FORMCHECKBOX </w:instrText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end"/>
            </w:r>
            <w:proofErr w:type="gramStart"/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⁭  </w:t>
            </w:r>
            <w:r w:rsidR="00B37BBF" w:rsidRPr="00EA1BAD">
              <w:rPr>
                <w:rFonts w:ascii="Arial" w:hAnsi="Arial" w:cs="Arial"/>
                <w:sz w:val="18"/>
                <w:szCs w:val="18"/>
                <w:lang w:val="sv-SE"/>
              </w:rPr>
              <w:t>(</w:t>
            </w:r>
            <w:proofErr w:type="gramEnd"/>
            <w:r w:rsidR="00B37BBF" w:rsidRPr="00EA1BAD">
              <w:rPr>
                <w:rFonts w:ascii="Arial" w:hAnsi="Arial" w:cs="Arial"/>
                <w:sz w:val="18"/>
                <w:szCs w:val="18"/>
                <w:lang w:val="sv-SE"/>
              </w:rPr>
              <w:t>koo</w:t>
            </w:r>
            <w:r w:rsidR="00965131" w:rsidRPr="00EA1BAD">
              <w:rPr>
                <w:rFonts w:ascii="Arial" w:hAnsi="Arial" w:cs="Arial"/>
                <w:sz w:val="18"/>
                <w:szCs w:val="18"/>
                <w:lang w:val="sv-SE"/>
              </w:rPr>
              <w:t>rdinerande</w:t>
            </w:r>
            <w:r w:rsidR="00B37BBF" w:rsidRPr="00EA1BAD">
              <w:rPr>
                <w:rFonts w:ascii="Arial" w:hAnsi="Arial" w:cs="Arial"/>
                <w:sz w:val="18"/>
                <w:szCs w:val="18"/>
                <w:lang w:val="sv-SE"/>
              </w:rPr>
              <w:t>/</w:t>
            </w:r>
            <w:r w:rsidR="00965131" w:rsidRPr="00EA1BAD">
              <w:rPr>
                <w:rFonts w:ascii="Arial" w:hAnsi="Arial" w:cs="Arial"/>
                <w:sz w:val="18"/>
                <w:szCs w:val="18"/>
                <w:lang w:val="sv-SE"/>
              </w:rPr>
              <w:t>förhandlande huvudförtroendeman</w:t>
            </w:r>
            <w:r w:rsidR="00B37BBF" w:rsidRPr="00EA1BAD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</w:tc>
        <w:tc>
          <w:tcPr>
            <w:tcW w:w="4367" w:type="dxa"/>
            <w:gridSpan w:val="4"/>
            <w:shd w:val="clear" w:color="auto" w:fill="auto"/>
          </w:tcPr>
          <w:p w14:paraId="02DB2CBF" w14:textId="77777777" w:rsidR="004C3F9E" w:rsidRPr="00EA1BAD" w:rsidRDefault="004C3F9E" w:rsidP="006954B8">
            <w:pPr>
              <w:spacing w:line="360" w:lineRule="auto"/>
              <w:rPr>
                <w:rFonts w:ascii="Arial" w:hAnsi="Arial" w:cs="Arial"/>
                <w:sz w:val="6"/>
                <w:szCs w:val="6"/>
                <w:highlight w:val="lightGray"/>
                <w:lang w:val="sv-SE"/>
              </w:rPr>
            </w:pPr>
          </w:p>
          <w:p w14:paraId="2D505C80" w14:textId="77777777" w:rsidR="00110261" w:rsidRPr="00EA1BAD" w:rsidRDefault="00110261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instrText xml:space="preserve"> FORMCHECKBOX </w:instrText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end"/>
            </w:r>
            <w:proofErr w:type="gramStart"/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⁭  </w:t>
            </w:r>
            <w:r w:rsidR="00965131" w:rsidRPr="00EA1BAD">
              <w:rPr>
                <w:rFonts w:ascii="Arial" w:hAnsi="Arial" w:cs="Arial"/>
                <w:sz w:val="18"/>
                <w:szCs w:val="18"/>
                <w:lang w:val="sv-SE"/>
              </w:rPr>
              <w:t>arbetarskyddsfullmäktige</w:t>
            </w:r>
            <w:proofErr w:type="gramEnd"/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p w14:paraId="7EF96E6B" w14:textId="77777777" w:rsidR="00110261" w:rsidRPr="00EA1BAD" w:rsidRDefault="00110261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instrText xml:space="preserve"> FORMCHECKBOX </w:instrText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end"/>
            </w:r>
            <w:r w:rsidR="00C147D9"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1. </w:t>
            </w:r>
            <w:r w:rsidR="00965131" w:rsidRPr="00EA1BAD">
              <w:rPr>
                <w:rFonts w:ascii="Arial" w:hAnsi="Arial" w:cs="Arial"/>
                <w:sz w:val="18"/>
                <w:szCs w:val="18"/>
                <w:lang w:val="sv-SE"/>
              </w:rPr>
              <w:t>vice arbetarskyddsfullmäktige</w:t>
            </w:r>
          </w:p>
          <w:p w14:paraId="420E007F" w14:textId="77777777" w:rsidR="00110261" w:rsidRPr="00EA1BAD" w:rsidRDefault="00110261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instrText xml:space="preserve"> FORMCHECKBOX </w:instrText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end"/>
            </w: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⁭ 2. </w:t>
            </w:r>
            <w:r w:rsidR="00965131" w:rsidRPr="00EA1BAD">
              <w:rPr>
                <w:rFonts w:ascii="Arial" w:hAnsi="Arial" w:cs="Arial"/>
                <w:sz w:val="18"/>
                <w:szCs w:val="18"/>
                <w:lang w:val="sv-SE"/>
              </w:rPr>
              <w:t>vice arbetarskyddsfullmäktige</w:t>
            </w:r>
          </w:p>
          <w:p w14:paraId="2E35EB45" w14:textId="77777777" w:rsidR="00110261" w:rsidRPr="00EA1BAD" w:rsidRDefault="00110261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instrText xml:space="preserve"> FORMCHECKBOX </w:instrText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end"/>
            </w: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⁭ </w:t>
            </w:r>
            <w:r w:rsidR="00762F2A" w:rsidRPr="00EA1BAD">
              <w:rPr>
                <w:rFonts w:ascii="Arial" w:hAnsi="Arial" w:cs="Arial"/>
                <w:sz w:val="18"/>
                <w:szCs w:val="18"/>
                <w:lang w:val="sv-SE"/>
              </w:rPr>
              <w:t>skyddsombud</w:t>
            </w:r>
          </w:p>
          <w:p w14:paraId="658F7574" w14:textId="77777777" w:rsidR="00110261" w:rsidRPr="00EA1BAD" w:rsidRDefault="00110261" w:rsidP="006954B8">
            <w:pPr>
              <w:tabs>
                <w:tab w:val="left" w:pos="2996"/>
              </w:tabs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instrText xml:space="preserve"> FORMCHECKBOX </w:instrText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</w:r>
            <w:r w:rsidRPr="00EA1BAD">
              <w:rPr>
                <w:rFonts w:ascii="Arial" w:hAnsi="Arial" w:cs="Arial"/>
                <w:sz w:val="18"/>
                <w:szCs w:val="18"/>
                <w:highlight w:val="lightGray"/>
                <w:lang w:val="sv-SE"/>
              </w:rPr>
              <w:fldChar w:fldCharType="end"/>
            </w: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⁭ </w:t>
            </w:r>
            <w:r w:rsidR="00762F2A" w:rsidRPr="00EA1BAD">
              <w:rPr>
                <w:rFonts w:ascii="Arial" w:hAnsi="Arial" w:cs="Arial"/>
                <w:sz w:val="18"/>
                <w:szCs w:val="18"/>
                <w:lang w:val="sv-SE"/>
              </w:rPr>
              <w:t>medlem av arbetarskyddskommissionen</w:t>
            </w:r>
          </w:p>
        </w:tc>
      </w:tr>
      <w:tr w:rsidR="00965131" w:rsidRPr="00EA1BAD" w14:paraId="27AF9F61" w14:textId="77777777" w:rsidTr="00FD0805">
        <w:trPr>
          <w:trHeight w:val="525"/>
        </w:trPr>
        <w:tc>
          <w:tcPr>
            <w:tcW w:w="1767" w:type="dxa"/>
            <w:shd w:val="clear" w:color="auto" w:fill="auto"/>
          </w:tcPr>
          <w:p w14:paraId="67CACEA0" w14:textId="77777777" w:rsidR="006456BC" w:rsidRPr="00EA1BAD" w:rsidRDefault="004F5A82" w:rsidP="00897365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b/>
                <w:sz w:val="18"/>
                <w:szCs w:val="18"/>
                <w:lang w:val="sv-SE"/>
              </w:rPr>
              <w:t>Verksamhetsområde</w:t>
            </w:r>
          </w:p>
        </w:tc>
        <w:tc>
          <w:tcPr>
            <w:tcW w:w="8864" w:type="dxa"/>
            <w:gridSpan w:val="6"/>
            <w:shd w:val="clear" w:color="auto" w:fill="auto"/>
          </w:tcPr>
          <w:p w14:paraId="6A65B38D" w14:textId="77777777" w:rsidR="006456BC" w:rsidRPr="00EA1BAD" w:rsidRDefault="006456BC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AA629D9" w14:textId="77777777" w:rsidR="00FD0805" w:rsidRPr="00EA1BAD" w:rsidRDefault="00FD0805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3A04CD0" w14:textId="77777777" w:rsidR="00FD0805" w:rsidRPr="00EA1BAD" w:rsidRDefault="00FD0805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2A1709" w:rsidRPr="00EA1BAD" w14:paraId="0610CDE7" w14:textId="77777777" w:rsidTr="00FD0805">
        <w:trPr>
          <w:trHeight w:val="525"/>
        </w:trPr>
        <w:tc>
          <w:tcPr>
            <w:tcW w:w="1767" w:type="dxa"/>
            <w:vMerge w:val="restart"/>
            <w:shd w:val="clear" w:color="auto" w:fill="auto"/>
          </w:tcPr>
          <w:p w14:paraId="17822196" w14:textId="77777777" w:rsidR="00230347" w:rsidRPr="00EA1BAD" w:rsidRDefault="001C1235" w:rsidP="00897365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b/>
                <w:sz w:val="18"/>
                <w:szCs w:val="18"/>
                <w:lang w:val="sv-SE"/>
              </w:rPr>
              <w:t>Tidigare uppdragsinnehavare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764F26B2" w14:textId="77777777" w:rsidR="00230347" w:rsidRPr="00EA1BAD" w:rsidRDefault="00230347" w:rsidP="006954B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N</w:t>
            </w:r>
            <w:r w:rsidR="001C1235" w:rsidRPr="00EA1BAD">
              <w:rPr>
                <w:rFonts w:ascii="Arial" w:hAnsi="Arial" w:cs="Arial"/>
                <w:sz w:val="18"/>
                <w:szCs w:val="18"/>
                <w:lang w:val="sv-SE"/>
              </w:rPr>
              <w:t>amn</w:t>
            </w:r>
          </w:p>
        </w:tc>
        <w:tc>
          <w:tcPr>
            <w:tcW w:w="2627" w:type="dxa"/>
            <w:gridSpan w:val="2"/>
            <w:shd w:val="clear" w:color="auto" w:fill="auto"/>
          </w:tcPr>
          <w:p w14:paraId="558C6523" w14:textId="77777777" w:rsidR="00230347" w:rsidRPr="00EA1BAD" w:rsidRDefault="001C1235" w:rsidP="006954B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Personnummer</w:t>
            </w:r>
          </w:p>
        </w:tc>
      </w:tr>
      <w:tr w:rsidR="002A1709" w:rsidRPr="00EA1BAD" w14:paraId="1E51C908" w14:textId="77777777" w:rsidTr="00FD0805">
        <w:trPr>
          <w:trHeight w:val="525"/>
        </w:trPr>
        <w:tc>
          <w:tcPr>
            <w:tcW w:w="1767" w:type="dxa"/>
            <w:vMerge/>
            <w:shd w:val="clear" w:color="auto" w:fill="auto"/>
          </w:tcPr>
          <w:p w14:paraId="4DB7D6C2" w14:textId="77777777" w:rsidR="00230347" w:rsidRPr="00EA1BAD" w:rsidRDefault="00230347" w:rsidP="00897365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14:paraId="20B6A107" w14:textId="77777777" w:rsidR="00230347" w:rsidRPr="00EA1BAD" w:rsidRDefault="001C1235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Avslutat uppdrag</w:t>
            </w:r>
          </w:p>
        </w:tc>
        <w:tc>
          <w:tcPr>
            <w:tcW w:w="2627" w:type="dxa"/>
            <w:gridSpan w:val="2"/>
            <w:shd w:val="clear" w:color="auto" w:fill="auto"/>
          </w:tcPr>
          <w:p w14:paraId="194C4723" w14:textId="77777777" w:rsidR="00230347" w:rsidRPr="00EA1BAD" w:rsidRDefault="001C1235" w:rsidP="006954B8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Uppdraget avslutades</w:t>
            </w:r>
          </w:p>
        </w:tc>
      </w:tr>
      <w:tr w:rsidR="002A1709" w:rsidRPr="00EA1BAD" w14:paraId="32136701" w14:textId="77777777" w:rsidTr="00FD0805">
        <w:trPr>
          <w:trHeight w:val="776"/>
        </w:trPr>
        <w:tc>
          <w:tcPr>
            <w:tcW w:w="1767" w:type="dxa"/>
            <w:tcBorders>
              <w:bottom w:val="single" w:sz="12" w:space="0" w:color="auto"/>
            </w:tcBorders>
            <w:shd w:val="clear" w:color="auto" w:fill="auto"/>
          </w:tcPr>
          <w:p w14:paraId="4299FE0A" w14:textId="77777777" w:rsidR="00F32901" w:rsidRPr="00EA1BAD" w:rsidRDefault="002A1709" w:rsidP="006954B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b/>
                <w:sz w:val="18"/>
                <w:szCs w:val="18"/>
                <w:lang w:val="sv-SE"/>
              </w:rPr>
              <w:t>Mandatperiod</w:t>
            </w:r>
          </w:p>
        </w:tc>
        <w:tc>
          <w:tcPr>
            <w:tcW w:w="3860" w:type="dxa"/>
            <w:tcBorders>
              <w:bottom w:val="single" w:sz="12" w:space="0" w:color="auto"/>
            </w:tcBorders>
            <w:shd w:val="clear" w:color="auto" w:fill="auto"/>
          </w:tcPr>
          <w:p w14:paraId="28B3A013" w14:textId="77777777" w:rsidR="00533B35" w:rsidRPr="00EA1BAD" w:rsidRDefault="002A1709" w:rsidP="006954B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Mandatperioden börjar och slutar (datum)</w:t>
            </w:r>
            <w:r w:rsidR="004C3F9E" w:rsidRPr="00EA1BAD"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500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0E10B599" w14:textId="77777777" w:rsidR="00F32901" w:rsidRPr="00EA1BAD" w:rsidRDefault="002A1709" w:rsidP="004C3F9E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b/>
                <w:sz w:val="18"/>
                <w:szCs w:val="18"/>
                <w:lang w:val="sv-SE"/>
              </w:rPr>
              <w:t>Mandatperioden för en förtroendevald/ersättare</w:t>
            </w:r>
            <w:r w:rsidR="00F32901" w:rsidRPr="00EA1BAD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Pr="00EA1BAD">
              <w:rPr>
                <w:rFonts w:ascii="Arial" w:hAnsi="Arial" w:cs="Arial"/>
                <w:b/>
                <w:sz w:val="18"/>
                <w:szCs w:val="18"/>
                <w:lang w:val="sv-SE"/>
              </w:rPr>
              <w:t>börjar tidigast från den dagen då informationen om valet skickats till arbetsgivaren.</w:t>
            </w:r>
            <w:r w:rsidR="00F32901" w:rsidRPr="00EA1BAD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</w:p>
        </w:tc>
      </w:tr>
      <w:tr w:rsidR="002A1709" w:rsidRPr="00EA1BAD" w14:paraId="39546E90" w14:textId="77777777" w:rsidTr="00FD0805">
        <w:trPr>
          <w:trHeight w:val="776"/>
        </w:trPr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14:paraId="2D636296" w14:textId="77777777" w:rsidR="00F32901" w:rsidRPr="00EA1BAD" w:rsidRDefault="002A1709" w:rsidP="008A3AED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EA1BAD">
              <w:rPr>
                <w:rFonts w:ascii="Arial" w:hAnsi="Arial" w:cs="Arial"/>
                <w:b/>
                <w:sz w:val="18"/>
                <w:szCs w:val="18"/>
                <w:lang w:val="sv-SE"/>
              </w:rPr>
              <w:t>Datum och underskrift</w:t>
            </w:r>
          </w:p>
          <w:p w14:paraId="58C9EA6F" w14:textId="77777777" w:rsidR="00F32901" w:rsidRPr="00EA1BAD" w:rsidRDefault="00F32901" w:rsidP="008A3AED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55338B46" w14:textId="77777777" w:rsidR="006954B8" w:rsidRPr="00EA1BAD" w:rsidRDefault="006954B8" w:rsidP="006954B8">
            <w:pPr>
              <w:spacing w:line="360" w:lineRule="auto"/>
              <w:rPr>
                <w:rFonts w:ascii="Arial" w:hAnsi="Arial" w:cs="Arial"/>
                <w:sz w:val="2"/>
                <w:szCs w:val="2"/>
                <w:lang w:val="sv-SE"/>
              </w:rPr>
            </w:pPr>
          </w:p>
          <w:p w14:paraId="3572EC4C" w14:textId="77777777" w:rsidR="00533B35" w:rsidRPr="00EA1BAD" w:rsidRDefault="00E3589E" w:rsidP="006954B8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Datum</w:t>
            </w:r>
            <w:r w:rsidR="00F32901"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och</w:t>
            </w:r>
            <w:r w:rsidR="00F32901" w:rsidRPr="00EA1BAD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EA1BAD">
              <w:rPr>
                <w:rFonts w:ascii="Arial" w:hAnsi="Arial" w:cs="Arial"/>
                <w:sz w:val="18"/>
                <w:szCs w:val="18"/>
                <w:lang w:val="sv-SE"/>
              </w:rPr>
              <w:t>or</w:t>
            </w:r>
            <w:r w:rsidR="00EA1BAD" w:rsidRPr="00EA1BAD">
              <w:rPr>
                <w:rFonts w:ascii="Arial" w:hAnsi="Arial" w:cs="Arial"/>
                <w:sz w:val="18"/>
                <w:szCs w:val="18"/>
                <w:lang w:val="sv-SE"/>
              </w:rPr>
              <w:t>t</w:t>
            </w:r>
          </w:p>
        </w:tc>
        <w:tc>
          <w:tcPr>
            <w:tcW w:w="50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E000B8" w14:textId="77777777" w:rsidR="006954B8" w:rsidRPr="00EA1BAD" w:rsidRDefault="006954B8" w:rsidP="006954B8">
            <w:pPr>
              <w:spacing w:line="360" w:lineRule="auto"/>
              <w:rPr>
                <w:rFonts w:ascii="Arial" w:hAnsi="Arial" w:cs="Arial"/>
                <w:sz w:val="2"/>
                <w:szCs w:val="2"/>
                <w:lang w:val="sv-SE"/>
              </w:rPr>
            </w:pPr>
          </w:p>
          <w:p w14:paraId="708855E7" w14:textId="77777777" w:rsidR="00F32901" w:rsidRPr="00EA1BAD" w:rsidRDefault="00E3589E" w:rsidP="006954B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EA1BAD">
              <w:rPr>
                <w:rFonts w:ascii="Arial" w:hAnsi="Arial" w:cs="Arial"/>
                <w:sz w:val="16"/>
                <w:szCs w:val="16"/>
                <w:lang w:val="sv-SE"/>
              </w:rPr>
              <w:t>Underskrift av valarrangören/fackavdelningens representant</w:t>
            </w:r>
            <w:r w:rsidR="00270877" w:rsidRPr="00EA1BAD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</w:tbl>
    <w:p w14:paraId="772256A9" w14:textId="77777777" w:rsidR="00DF790B" w:rsidRPr="00EA1BAD" w:rsidRDefault="00DF790B" w:rsidP="00DA78B2">
      <w:pPr>
        <w:rPr>
          <w:rFonts w:ascii="Arial" w:hAnsi="Arial" w:cs="Arial"/>
          <w:sz w:val="22"/>
          <w:szCs w:val="22"/>
          <w:lang w:val="sv-SE"/>
        </w:rPr>
      </w:pPr>
    </w:p>
    <w:p w14:paraId="7B63951D" w14:textId="77777777" w:rsidR="00CF2BC4" w:rsidRPr="00EA1BAD" w:rsidRDefault="00E3589E" w:rsidP="00AA54EE">
      <w:pPr>
        <w:tabs>
          <w:tab w:val="left" w:pos="142"/>
        </w:tabs>
        <w:ind w:left="142"/>
        <w:rPr>
          <w:rFonts w:ascii="Arial" w:hAnsi="Arial" w:cs="Arial"/>
          <w:sz w:val="22"/>
          <w:szCs w:val="22"/>
          <w:lang w:val="sv-SE"/>
        </w:rPr>
      </w:pPr>
      <w:r w:rsidRPr="00EA1BAD">
        <w:rPr>
          <w:rFonts w:ascii="Arial" w:hAnsi="Arial" w:cs="Arial"/>
          <w:sz w:val="22"/>
          <w:szCs w:val="22"/>
          <w:lang w:val="sv-SE"/>
        </w:rPr>
        <w:t xml:space="preserve">Blanketten ska fyllas i och skickas in till förbundet direkt efter </w:t>
      </w:r>
      <w:r w:rsidR="00833247">
        <w:rPr>
          <w:rFonts w:ascii="Arial" w:hAnsi="Arial" w:cs="Arial"/>
          <w:sz w:val="22"/>
          <w:szCs w:val="22"/>
          <w:lang w:val="sv-SE"/>
        </w:rPr>
        <w:t>att en uppdragsinnhavare blivit vald/avsagt sig uppdraget</w:t>
      </w:r>
      <w:r w:rsidRPr="00EA1BAD">
        <w:rPr>
          <w:rFonts w:ascii="Arial" w:hAnsi="Arial" w:cs="Arial"/>
          <w:sz w:val="22"/>
          <w:szCs w:val="22"/>
          <w:lang w:val="sv-SE"/>
        </w:rPr>
        <w:t>. Valresultatet ska också meddelas till arbetsgivaren och fackavdelningen</w:t>
      </w:r>
      <w:r w:rsidR="00373171">
        <w:rPr>
          <w:rFonts w:ascii="Arial" w:hAnsi="Arial" w:cs="Arial"/>
          <w:sz w:val="22"/>
          <w:szCs w:val="22"/>
          <w:lang w:val="sv-SE"/>
        </w:rPr>
        <w:t>s ordförande.</w:t>
      </w:r>
      <w:r w:rsidRPr="00EA1BAD">
        <w:rPr>
          <w:rFonts w:ascii="Arial" w:hAnsi="Arial" w:cs="Arial"/>
          <w:sz w:val="22"/>
          <w:szCs w:val="22"/>
          <w:lang w:val="sv-SE"/>
        </w:rPr>
        <w:t xml:space="preserve"> </w:t>
      </w:r>
      <w:r w:rsidR="00270877" w:rsidRPr="00EA1BAD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365C8654" w14:textId="77777777" w:rsidR="004C3F9E" w:rsidRPr="00EA1BAD" w:rsidRDefault="004C3F9E" w:rsidP="004C3F9E">
      <w:pPr>
        <w:tabs>
          <w:tab w:val="left" w:pos="4560"/>
          <w:tab w:val="left" w:pos="8760"/>
        </w:tabs>
        <w:rPr>
          <w:rFonts w:ascii="Arial" w:hAnsi="Arial" w:cs="Arial"/>
          <w:sz w:val="20"/>
          <w:szCs w:val="20"/>
          <w:lang w:val="sv-SE"/>
        </w:rPr>
      </w:pPr>
    </w:p>
    <w:p w14:paraId="169A03AF" w14:textId="77777777" w:rsidR="004C3F9E" w:rsidRPr="00EA1BAD" w:rsidRDefault="004C3F9E" w:rsidP="004C3F9E">
      <w:pPr>
        <w:tabs>
          <w:tab w:val="left" w:pos="4560"/>
          <w:tab w:val="left" w:pos="8760"/>
        </w:tabs>
        <w:ind w:left="-142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2D8C08C6" w14:textId="77777777" w:rsidR="00C11731" w:rsidRPr="00EA1BAD" w:rsidRDefault="00E3589E" w:rsidP="00FD0805">
      <w:pPr>
        <w:tabs>
          <w:tab w:val="left" w:pos="4678"/>
          <w:tab w:val="left" w:pos="8760"/>
        </w:tabs>
        <w:ind w:left="3686" w:hanging="3544"/>
        <w:rPr>
          <w:rFonts w:ascii="Arial" w:hAnsi="Arial" w:cs="Arial"/>
          <w:b/>
          <w:sz w:val="18"/>
          <w:szCs w:val="22"/>
          <w:lang w:val="sv-SE"/>
        </w:rPr>
      </w:pPr>
      <w:r w:rsidRPr="00EA1BAD">
        <w:rPr>
          <w:rFonts w:ascii="Arial" w:hAnsi="Arial" w:cs="Arial"/>
          <w:b/>
          <w:sz w:val="18"/>
          <w:szCs w:val="22"/>
          <w:lang w:val="sv-SE"/>
        </w:rPr>
        <w:t xml:space="preserve">Finlands </w:t>
      </w:r>
      <w:proofErr w:type="spellStart"/>
      <w:r w:rsidRPr="00EA1BAD">
        <w:rPr>
          <w:rFonts w:ascii="Arial" w:hAnsi="Arial" w:cs="Arial"/>
          <w:b/>
          <w:sz w:val="18"/>
          <w:szCs w:val="22"/>
          <w:lang w:val="sv-SE"/>
        </w:rPr>
        <w:t>närvårdar</w:t>
      </w:r>
      <w:proofErr w:type="spellEnd"/>
      <w:r w:rsidRPr="00EA1BAD">
        <w:rPr>
          <w:rFonts w:ascii="Arial" w:hAnsi="Arial" w:cs="Arial"/>
          <w:b/>
          <w:sz w:val="18"/>
          <w:szCs w:val="22"/>
          <w:lang w:val="sv-SE"/>
        </w:rPr>
        <w:t xml:space="preserve">- och primärskötarförbund </w:t>
      </w:r>
      <w:proofErr w:type="spellStart"/>
      <w:r w:rsidRPr="00EA1BAD">
        <w:rPr>
          <w:rFonts w:ascii="Arial" w:hAnsi="Arial" w:cs="Arial"/>
          <w:b/>
          <w:sz w:val="18"/>
          <w:szCs w:val="22"/>
          <w:lang w:val="sv-SE"/>
        </w:rPr>
        <w:t>rf</w:t>
      </w:r>
      <w:proofErr w:type="spellEnd"/>
    </w:p>
    <w:p w14:paraId="7039503F" w14:textId="77777777" w:rsidR="00C11731" w:rsidRPr="00EA1BAD" w:rsidRDefault="00E3589E" w:rsidP="00FD0805">
      <w:pPr>
        <w:tabs>
          <w:tab w:val="left" w:pos="4678"/>
          <w:tab w:val="left" w:pos="8760"/>
        </w:tabs>
        <w:ind w:left="3686" w:hanging="3544"/>
        <w:rPr>
          <w:rFonts w:ascii="Arial" w:hAnsi="Arial" w:cs="Arial"/>
          <w:b/>
          <w:sz w:val="18"/>
          <w:szCs w:val="22"/>
          <w:lang w:val="sv-SE"/>
        </w:rPr>
      </w:pPr>
      <w:r w:rsidRPr="00EA1BAD">
        <w:rPr>
          <w:rFonts w:ascii="Arial" w:hAnsi="Arial" w:cs="Arial"/>
          <w:b/>
          <w:sz w:val="18"/>
          <w:szCs w:val="22"/>
          <w:lang w:val="sv-SE"/>
        </w:rPr>
        <w:t>Medlemsenhet</w:t>
      </w:r>
    </w:p>
    <w:p w14:paraId="61C86331" w14:textId="77777777" w:rsidR="00802B78" w:rsidRDefault="00E3589E" w:rsidP="0078341E">
      <w:pPr>
        <w:tabs>
          <w:tab w:val="left" w:pos="4678"/>
          <w:tab w:val="left" w:pos="8760"/>
        </w:tabs>
        <w:ind w:left="3686" w:hanging="3544"/>
        <w:rPr>
          <w:rFonts w:ascii="Arial" w:hAnsi="Arial" w:cs="Arial"/>
          <w:sz w:val="18"/>
          <w:szCs w:val="22"/>
          <w:lang w:val="sv-SE"/>
        </w:rPr>
      </w:pPr>
      <w:r w:rsidRPr="00EA1BAD">
        <w:rPr>
          <w:rFonts w:ascii="Arial" w:hAnsi="Arial" w:cs="Arial"/>
          <w:sz w:val="18"/>
          <w:szCs w:val="22"/>
          <w:lang w:val="sv-SE"/>
        </w:rPr>
        <w:t>Banmästargatan 12</w:t>
      </w:r>
      <w:r w:rsidR="00533B35" w:rsidRPr="00EA1BAD">
        <w:rPr>
          <w:rFonts w:ascii="Arial" w:hAnsi="Arial" w:cs="Arial"/>
          <w:sz w:val="18"/>
          <w:szCs w:val="22"/>
          <w:lang w:val="sv-SE"/>
        </w:rPr>
        <w:t>,</w:t>
      </w:r>
      <w:r w:rsidR="00DF790B" w:rsidRPr="00EA1BAD">
        <w:rPr>
          <w:rFonts w:ascii="Arial" w:hAnsi="Arial" w:cs="Arial"/>
          <w:sz w:val="18"/>
          <w:szCs w:val="22"/>
          <w:lang w:val="sv-SE"/>
        </w:rPr>
        <w:t xml:space="preserve"> 00520 Helsi</w:t>
      </w:r>
      <w:r w:rsidRPr="00EA1BAD">
        <w:rPr>
          <w:rFonts w:ascii="Arial" w:hAnsi="Arial" w:cs="Arial"/>
          <w:sz w:val="18"/>
          <w:szCs w:val="22"/>
          <w:lang w:val="sv-SE"/>
        </w:rPr>
        <w:t>ngfors</w:t>
      </w:r>
    </w:p>
    <w:p w14:paraId="5F9234A0" w14:textId="77777777" w:rsidR="0078341E" w:rsidRPr="00833247" w:rsidRDefault="0078341E" w:rsidP="00833247">
      <w:pPr>
        <w:tabs>
          <w:tab w:val="left" w:pos="4678"/>
          <w:tab w:val="left" w:pos="8760"/>
        </w:tabs>
        <w:ind w:left="3686" w:hanging="3544"/>
        <w:rPr>
          <w:rFonts w:ascii="Arial" w:hAnsi="Arial" w:cs="Arial"/>
          <w:sz w:val="18"/>
          <w:szCs w:val="22"/>
          <w:lang w:val="sv-SE"/>
        </w:rPr>
      </w:pPr>
      <w:hyperlink r:id="rId7" w:history="1">
        <w:r w:rsidRPr="00833247">
          <w:rPr>
            <w:rStyle w:val="Hyperlinkki"/>
            <w:rFonts w:ascii="Arial" w:hAnsi="Arial" w:cs="Arial"/>
            <w:sz w:val="18"/>
            <w:szCs w:val="22"/>
            <w:lang w:val="sv-SE"/>
          </w:rPr>
          <w:t>https://securemail.superliitto.fi</w:t>
        </w:r>
      </w:hyperlink>
      <w:r w:rsidRPr="00833247">
        <w:rPr>
          <w:rFonts w:ascii="Arial" w:hAnsi="Arial" w:cs="Arial"/>
          <w:sz w:val="18"/>
          <w:szCs w:val="22"/>
          <w:lang w:val="sv-SE"/>
        </w:rPr>
        <w:t xml:space="preserve">, välj </w:t>
      </w:r>
      <w:proofErr w:type="spellStart"/>
      <w:r w:rsidR="00833247" w:rsidRPr="00833247">
        <w:rPr>
          <w:rFonts w:ascii="Arial" w:hAnsi="Arial" w:cs="Arial"/>
          <w:i/>
          <w:iCs/>
          <w:sz w:val="18"/>
          <w:szCs w:val="22"/>
          <w:lang w:val="sv-SE"/>
        </w:rPr>
        <w:t>Jäsenyysasiat</w:t>
      </w:r>
      <w:proofErr w:type="spellEnd"/>
      <w:r w:rsidR="00833247" w:rsidRPr="00833247">
        <w:rPr>
          <w:rFonts w:ascii="Arial" w:hAnsi="Arial" w:cs="Arial"/>
          <w:sz w:val="18"/>
          <w:szCs w:val="22"/>
          <w:lang w:val="sv-SE"/>
        </w:rPr>
        <w:t xml:space="preserve"> </w:t>
      </w:r>
      <w:r>
        <w:rPr>
          <w:rFonts w:ascii="Arial" w:hAnsi="Arial" w:cs="Arial"/>
          <w:sz w:val="18"/>
          <w:szCs w:val="22"/>
          <w:lang w:val="sv-SE"/>
        </w:rPr>
        <w:t xml:space="preserve">som mottagare </w:t>
      </w:r>
    </w:p>
    <w:p w14:paraId="06F9D890" w14:textId="77777777" w:rsidR="00C11731" w:rsidRPr="00EA1BAD" w:rsidRDefault="00A425B0" w:rsidP="00FD0805">
      <w:pPr>
        <w:tabs>
          <w:tab w:val="left" w:pos="4678"/>
          <w:tab w:val="left" w:pos="8760"/>
        </w:tabs>
        <w:ind w:left="3686" w:hanging="3544"/>
        <w:rPr>
          <w:rFonts w:ascii="Arial" w:hAnsi="Arial" w:cs="Arial"/>
          <w:sz w:val="16"/>
          <w:szCs w:val="20"/>
          <w:lang w:val="sv-SE"/>
        </w:rPr>
      </w:pPr>
      <w:r w:rsidRPr="00EA1BAD">
        <w:rPr>
          <w:rFonts w:ascii="Arial" w:hAnsi="Arial" w:cs="Arial"/>
          <w:sz w:val="18"/>
          <w:szCs w:val="22"/>
          <w:lang w:val="sv-SE"/>
        </w:rPr>
        <w:t>tel</w:t>
      </w:r>
      <w:r w:rsidR="00802B78" w:rsidRPr="00EA1BAD">
        <w:rPr>
          <w:rFonts w:ascii="Arial" w:hAnsi="Arial" w:cs="Arial"/>
          <w:sz w:val="18"/>
          <w:szCs w:val="22"/>
          <w:lang w:val="sv-SE"/>
        </w:rPr>
        <w:t>.</w:t>
      </w:r>
      <w:r w:rsidR="00C11731" w:rsidRPr="00EA1BAD">
        <w:rPr>
          <w:rFonts w:ascii="Arial" w:hAnsi="Arial" w:cs="Arial"/>
          <w:sz w:val="18"/>
          <w:szCs w:val="22"/>
          <w:lang w:val="sv-SE"/>
        </w:rPr>
        <w:t xml:space="preserve"> </w:t>
      </w:r>
      <w:r w:rsidR="0076293E" w:rsidRPr="00EA1BAD">
        <w:rPr>
          <w:rFonts w:ascii="Arial" w:hAnsi="Arial" w:cs="Arial"/>
          <w:sz w:val="16"/>
          <w:szCs w:val="20"/>
          <w:lang w:val="sv-SE"/>
        </w:rPr>
        <w:t>09 2727 91</w:t>
      </w:r>
      <w:r w:rsidR="00A76B09" w:rsidRPr="00EA1BAD">
        <w:rPr>
          <w:rFonts w:ascii="Arial" w:hAnsi="Arial" w:cs="Arial"/>
          <w:sz w:val="16"/>
          <w:szCs w:val="20"/>
          <w:lang w:val="sv-SE"/>
        </w:rPr>
        <w:t>0</w:t>
      </w:r>
    </w:p>
    <w:p w14:paraId="39F5B825" w14:textId="77777777" w:rsidR="004C3F9E" w:rsidRPr="00EA1BAD" w:rsidRDefault="004C3F9E" w:rsidP="00FD0805">
      <w:pPr>
        <w:tabs>
          <w:tab w:val="left" w:pos="4678"/>
          <w:tab w:val="left" w:pos="8760"/>
        </w:tabs>
        <w:ind w:left="3686" w:hanging="3544"/>
        <w:rPr>
          <w:rFonts w:ascii="Arial" w:hAnsi="Arial" w:cs="Arial"/>
          <w:sz w:val="22"/>
          <w:szCs w:val="22"/>
          <w:lang w:val="sv-SE"/>
        </w:rPr>
      </w:pPr>
      <w:hyperlink r:id="rId8" w:history="1">
        <w:r w:rsidRPr="00EA1BAD">
          <w:rPr>
            <w:rStyle w:val="Hyperlinkki"/>
            <w:rFonts w:ascii="Arial" w:hAnsi="Arial" w:cs="Arial"/>
            <w:sz w:val="18"/>
            <w:szCs w:val="22"/>
            <w:lang w:val="sv-SE"/>
          </w:rPr>
          <w:t>www.superliitto.fi</w:t>
        </w:r>
      </w:hyperlink>
    </w:p>
    <w:p w14:paraId="22A6473F" w14:textId="77777777" w:rsidR="004C3F9E" w:rsidRPr="00EA1BAD" w:rsidRDefault="004C3F9E" w:rsidP="006954B8">
      <w:pPr>
        <w:tabs>
          <w:tab w:val="left" w:pos="4395"/>
          <w:tab w:val="left" w:pos="8760"/>
        </w:tabs>
        <w:jc w:val="center"/>
        <w:rPr>
          <w:rFonts w:ascii="Arial" w:hAnsi="Arial" w:cs="Arial"/>
          <w:sz w:val="22"/>
          <w:szCs w:val="22"/>
          <w:lang w:val="sv-SE"/>
        </w:rPr>
      </w:pPr>
    </w:p>
    <w:p w14:paraId="600813A0" w14:textId="77777777" w:rsidR="00DA78B2" w:rsidRPr="00E3589E" w:rsidRDefault="00DA78B2" w:rsidP="008A3AED">
      <w:pPr>
        <w:tabs>
          <w:tab w:val="left" w:pos="600"/>
          <w:tab w:val="left" w:pos="4560"/>
          <w:tab w:val="left" w:pos="8760"/>
        </w:tabs>
        <w:ind w:left="600" w:hanging="600"/>
        <w:rPr>
          <w:rFonts w:ascii="Arial" w:hAnsi="Arial" w:cs="Arial"/>
          <w:sz w:val="20"/>
          <w:szCs w:val="20"/>
          <w:lang w:val="sv-SE"/>
        </w:rPr>
      </w:pPr>
    </w:p>
    <w:sectPr w:rsidR="00DA78B2" w:rsidRPr="00E3589E" w:rsidSect="006954B8">
      <w:pgSz w:w="11906" w:h="16838"/>
      <w:pgMar w:top="540" w:right="386" w:bottom="180" w:left="4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C790" w14:textId="77777777" w:rsidR="00C07DFB" w:rsidRDefault="00C07DFB" w:rsidP="00833247">
      <w:r>
        <w:separator/>
      </w:r>
    </w:p>
  </w:endnote>
  <w:endnote w:type="continuationSeparator" w:id="0">
    <w:p w14:paraId="51A2ED44" w14:textId="77777777" w:rsidR="00C07DFB" w:rsidRDefault="00C07DFB" w:rsidP="008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CDD2" w14:textId="77777777" w:rsidR="00C07DFB" w:rsidRDefault="00C07DFB" w:rsidP="00833247">
      <w:r>
        <w:separator/>
      </w:r>
    </w:p>
  </w:footnote>
  <w:footnote w:type="continuationSeparator" w:id="0">
    <w:p w14:paraId="74AE5208" w14:textId="77777777" w:rsidR="00C07DFB" w:rsidRDefault="00C07DFB" w:rsidP="0083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B2"/>
    <w:rsid w:val="000112D0"/>
    <w:rsid w:val="0001637A"/>
    <w:rsid w:val="000A21E9"/>
    <w:rsid w:val="00110261"/>
    <w:rsid w:val="001544BC"/>
    <w:rsid w:val="00162CAC"/>
    <w:rsid w:val="001C1235"/>
    <w:rsid w:val="001C62F8"/>
    <w:rsid w:val="001F2CB2"/>
    <w:rsid w:val="00204C75"/>
    <w:rsid w:val="00213B87"/>
    <w:rsid w:val="00230347"/>
    <w:rsid w:val="00270877"/>
    <w:rsid w:val="002A143C"/>
    <w:rsid w:val="002A1709"/>
    <w:rsid w:val="002D00DA"/>
    <w:rsid w:val="0032535B"/>
    <w:rsid w:val="003479EC"/>
    <w:rsid w:val="00373171"/>
    <w:rsid w:val="003E2F58"/>
    <w:rsid w:val="0046379B"/>
    <w:rsid w:val="004C3F9E"/>
    <w:rsid w:val="004F03F3"/>
    <w:rsid w:val="004F5A82"/>
    <w:rsid w:val="00502161"/>
    <w:rsid w:val="005134FC"/>
    <w:rsid w:val="00520017"/>
    <w:rsid w:val="00533B35"/>
    <w:rsid w:val="005417A3"/>
    <w:rsid w:val="0054255B"/>
    <w:rsid w:val="00547E78"/>
    <w:rsid w:val="0059261B"/>
    <w:rsid w:val="005C0C77"/>
    <w:rsid w:val="005C1D63"/>
    <w:rsid w:val="005E493C"/>
    <w:rsid w:val="00607B11"/>
    <w:rsid w:val="006456BC"/>
    <w:rsid w:val="006679BB"/>
    <w:rsid w:val="0068780D"/>
    <w:rsid w:val="006954B8"/>
    <w:rsid w:val="006B2335"/>
    <w:rsid w:val="00712466"/>
    <w:rsid w:val="00717DF4"/>
    <w:rsid w:val="00732379"/>
    <w:rsid w:val="0076293E"/>
    <w:rsid w:val="00762F2A"/>
    <w:rsid w:val="0078341E"/>
    <w:rsid w:val="007924B7"/>
    <w:rsid w:val="007D54D3"/>
    <w:rsid w:val="00802B78"/>
    <w:rsid w:val="00806A0C"/>
    <w:rsid w:val="00833247"/>
    <w:rsid w:val="00897365"/>
    <w:rsid w:val="008A3AED"/>
    <w:rsid w:val="008D0161"/>
    <w:rsid w:val="00965131"/>
    <w:rsid w:val="00975547"/>
    <w:rsid w:val="009851DC"/>
    <w:rsid w:val="009A1EE6"/>
    <w:rsid w:val="009B38FD"/>
    <w:rsid w:val="00A425B0"/>
    <w:rsid w:val="00A626CB"/>
    <w:rsid w:val="00A65D65"/>
    <w:rsid w:val="00A76B09"/>
    <w:rsid w:val="00AA54EE"/>
    <w:rsid w:val="00B37BBF"/>
    <w:rsid w:val="00B8218F"/>
    <w:rsid w:val="00B93308"/>
    <w:rsid w:val="00B948E9"/>
    <w:rsid w:val="00C07DFB"/>
    <w:rsid w:val="00C11731"/>
    <w:rsid w:val="00C147D9"/>
    <w:rsid w:val="00C2587F"/>
    <w:rsid w:val="00C94375"/>
    <w:rsid w:val="00CD12D5"/>
    <w:rsid w:val="00CF2BC4"/>
    <w:rsid w:val="00D251E7"/>
    <w:rsid w:val="00DA78B2"/>
    <w:rsid w:val="00DC7706"/>
    <w:rsid w:val="00DD6CA2"/>
    <w:rsid w:val="00DF1260"/>
    <w:rsid w:val="00DF790B"/>
    <w:rsid w:val="00E27C07"/>
    <w:rsid w:val="00E31589"/>
    <w:rsid w:val="00E3589E"/>
    <w:rsid w:val="00E43E61"/>
    <w:rsid w:val="00E50CF1"/>
    <w:rsid w:val="00E74716"/>
    <w:rsid w:val="00EA1BAD"/>
    <w:rsid w:val="00ED511A"/>
    <w:rsid w:val="00F32901"/>
    <w:rsid w:val="00F43FB2"/>
    <w:rsid w:val="00F5514A"/>
    <w:rsid w:val="00F81E82"/>
    <w:rsid w:val="00F825C0"/>
    <w:rsid w:val="00FD0805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C9F257"/>
  <w15:chartTrackingRefBased/>
  <w15:docId w15:val="{8CFF2F8D-A893-46B8-9CD4-44C2D1A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DA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DA78B2"/>
    <w:rPr>
      <w:color w:val="0000FF"/>
      <w:u w:val="single"/>
    </w:rPr>
  </w:style>
  <w:style w:type="paragraph" w:styleId="Seliteteksti">
    <w:name w:val="Balloon Text"/>
    <w:basedOn w:val="Normaali"/>
    <w:semiHidden/>
    <w:rsid w:val="00D251E7"/>
    <w:rPr>
      <w:rFonts w:ascii="Tahoma" w:hAnsi="Tahoma" w:cs="Tahoma"/>
      <w:sz w:val="16"/>
      <w:szCs w:val="16"/>
    </w:rPr>
  </w:style>
  <w:style w:type="character" w:styleId="Ratkaisematonmaininta">
    <w:name w:val="Unresolved Mention"/>
    <w:uiPriority w:val="99"/>
    <w:semiHidden/>
    <w:unhideWhenUsed/>
    <w:rsid w:val="00783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liitto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email.superliitt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Terveys- ja sosiaalialan</vt:lpstr>
    </vt:vector>
  </TitlesOfParts>
  <Company>Super Ry</Company>
  <LinksUpToDate>false</LinksUpToDate>
  <CharactersWithSpaces>1779</CharactersWithSpaces>
  <SharedDoc>false</SharedDoc>
  <HLinks>
    <vt:vector size="12" baseType="variant">
      <vt:variant>
        <vt:i4>6357110</vt:i4>
      </vt:variant>
      <vt:variant>
        <vt:i4>30</vt:i4>
      </vt:variant>
      <vt:variant>
        <vt:i4>0</vt:i4>
      </vt:variant>
      <vt:variant>
        <vt:i4>5</vt:i4>
      </vt:variant>
      <vt:variant>
        <vt:lpwstr>http://www.superliitto.fi/</vt:lpwstr>
      </vt:variant>
      <vt:variant>
        <vt:lpwstr/>
      </vt:variant>
      <vt:variant>
        <vt:i4>2293806</vt:i4>
      </vt:variant>
      <vt:variant>
        <vt:i4>27</vt:i4>
      </vt:variant>
      <vt:variant>
        <vt:i4>0</vt:i4>
      </vt:variant>
      <vt:variant>
        <vt:i4>5</vt:i4>
      </vt:variant>
      <vt:variant>
        <vt:lpwstr>https://securemail.superliitto.fi/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Terveys- ja sosiaalialan</dc:title>
  <dc:subject/>
  <dc:creator>Super Ry</dc:creator>
  <cp:keywords/>
  <cp:lastModifiedBy>Krista Brunila-Holappa</cp:lastModifiedBy>
  <cp:revision>3</cp:revision>
  <cp:lastPrinted>2015-12-17T09:58:00Z</cp:lastPrinted>
  <dcterms:created xsi:type="dcterms:W3CDTF">2023-09-26T10:27:00Z</dcterms:created>
  <dcterms:modified xsi:type="dcterms:W3CDTF">2023-09-26T10:28:00Z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2023-01-09T10:44:06Z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631751cc-7a39-4eed-bbed-0d1424ecf181</vt:lpwstr>
  </property>
  <property fmtid="{D5CDD505-2E9C-101B-9397-08002B2CF9AE}" pid="8" name="MSIP_Label_9a4646cb-dfd8-4785-88a7-78942194f1ea_ContentBits">
    <vt:lpwstr>0</vt:lpwstr>
  </property>
</Properties>
</file>